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7E2" w:rsidRDefault="00DA11EA">
      <w:pPr>
        <w:widowControl/>
        <w:tabs>
          <w:tab w:val="center" w:pos="7852"/>
          <w:tab w:val="left" w:pos="12544"/>
        </w:tabs>
        <w:snapToGrid w:val="0"/>
        <w:spacing w:line="700" w:lineRule="exact"/>
        <w:jc w:val="center"/>
        <w:rPr>
          <w:rFonts w:ascii="华文中宋" w:eastAsia="华文中宋" w:hAnsi="华文中宋"/>
          <w:b/>
          <w:bCs/>
          <w:color w:val="000000"/>
          <w:sz w:val="36"/>
        </w:rPr>
      </w:pPr>
      <w:r>
        <w:rPr>
          <w:rFonts w:ascii="华文中宋" w:eastAsia="华文中宋" w:hAnsi="华文中宋"/>
          <w:b/>
          <w:bCs/>
          <w:color w:val="000000"/>
          <w:sz w:val="36"/>
        </w:rPr>
        <w:t>铜川市粮油等重要商品价格监测周报表</w:t>
      </w:r>
    </w:p>
    <w:p w:rsidR="008A57E2" w:rsidRDefault="00DA11EA">
      <w:pPr>
        <w:widowControl/>
        <w:tabs>
          <w:tab w:val="center" w:pos="7852"/>
          <w:tab w:val="left" w:pos="12544"/>
        </w:tabs>
        <w:snapToGrid w:val="0"/>
        <w:spacing w:line="700" w:lineRule="exact"/>
        <w:jc w:val="center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填报单位：</w:t>
      </w:r>
      <w:r>
        <w:rPr>
          <w:rFonts w:ascii="仿宋" w:eastAsia="仿宋" w:hAnsi="仿宋" w:cs="仿宋" w:hint="eastAsia"/>
          <w:sz w:val="30"/>
          <w:szCs w:val="30"/>
        </w:rPr>
        <w:t xml:space="preserve">铜川市发展和改革委员会  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2022年11月29日（第48周）</w:t>
      </w:r>
      <w:bookmarkStart w:id="0" w:name="_GoBack"/>
      <w:bookmarkEnd w:id="0"/>
    </w:p>
    <w:tbl>
      <w:tblPr>
        <w:tblpPr w:vertAnchor="text" w:horzAnchor="margin" w:tblpX="91" w:tblpY="42"/>
        <w:tblW w:w="913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68"/>
        <w:gridCol w:w="1929"/>
        <w:gridCol w:w="1500"/>
        <w:gridCol w:w="1332"/>
        <w:gridCol w:w="1458"/>
        <w:gridCol w:w="1251"/>
      </w:tblGrid>
      <w:tr w:rsidR="008A57E2">
        <w:trPr>
          <w:trHeight w:val="55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E2" w:rsidRDefault="00DA11EA"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商品名称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E2" w:rsidRDefault="00DA11EA"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规格等级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E2" w:rsidRDefault="00DA11EA"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单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位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E2" w:rsidRDefault="00DA11EA"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t>平均价格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E2" w:rsidRDefault="00DA11EA"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t>比</w:t>
            </w:r>
            <w:r>
              <w:rPr>
                <w:rFonts w:ascii="Times New Roman" w:hAnsi="Times New Roman" w:hint="eastAsia"/>
                <w:b/>
                <w:color w:val="000000"/>
                <w:spacing w:val="-20"/>
                <w:sz w:val="24"/>
              </w:rPr>
              <w:t>11</w:t>
            </w:r>
            <w:r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t>月</w:t>
            </w:r>
            <w:r>
              <w:rPr>
                <w:rFonts w:ascii="Times New Roman" w:hAnsi="Times New Roman" w:hint="eastAsia"/>
                <w:b/>
                <w:color w:val="000000"/>
                <w:spacing w:val="-20"/>
                <w:sz w:val="24"/>
              </w:rPr>
              <w:t>21</w:t>
            </w:r>
            <w:r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t>日</w:t>
            </w:r>
            <w:r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t xml:space="preserve"> </w:t>
            </w:r>
          </w:p>
          <w:p w:rsidR="008A57E2" w:rsidRDefault="00DA11EA"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pacing w:val="2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t>± %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E2" w:rsidRDefault="00DA11EA">
            <w:pPr>
              <w:widowControl/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pacing w:val="2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20"/>
                <w:sz w:val="24"/>
              </w:rPr>
              <w:t>备</w:t>
            </w:r>
            <w:r>
              <w:rPr>
                <w:rFonts w:ascii="Times New Roman" w:hAnsi="Times New Roman"/>
                <w:b/>
                <w:color w:val="000000"/>
                <w:spacing w:val="2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pacing w:val="20"/>
                <w:sz w:val="24"/>
              </w:rPr>
              <w:t>注</w:t>
            </w:r>
          </w:p>
        </w:tc>
      </w:tr>
      <w:tr w:rsidR="008A57E2">
        <w:trPr>
          <w:trHeight w:val="56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E2" w:rsidRDefault="00DA11EA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bookmarkStart w:id="1" w:name="OLE_LINK2"/>
            <w:r>
              <w:rPr>
                <w:sz w:val="24"/>
              </w:rPr>
              <w:t>面粉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E2" w:rsidRDefault="00DA11EA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特一粉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E2" w:rsidRDefault="00DA11EA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E2" w:rsidRDefault="00DA11E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2.30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E2" w:rsidRDefault="00DA11E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E2" w:rsidRDefault="008A57E2"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 w:rsidR="008A57E2">
        <w:trPr>
          <w:trHeight w:val="56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E2" w:rsidRDefault="00DA11EA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大米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E2" w:rsidRDefault="00DA11EA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粳米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E2" w:rsidRDefault="00DA11EA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E2" w:rsidRDefault="00DA11EA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3.30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E2" w:rsidRDefault="00DA11E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E2" w:rsidRDefault="008A57E2"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 w:rsidR="008A57E2">
        <w:trPr>
          <w:trHeight w:val="56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E2" w:rsidRDefault="00DA11EA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鲁花花生油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E2" w:rsidRDefault="00DA11EA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w w:val="8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一级</w:t>
            </w:r>
            <w:r>
              <w:rPr>
                <w:sz w:val="24"/>
              </w:rPr>
              <w:t>桶装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E2" w:rsidRDefault="00DA11EA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元/5升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E2" w:rsidRDefault="00DA11EA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159.00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E2" w:rsidRDefault="00DA11E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E2" w:rsidRDefault="008A57E2"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 w:rsidR="008A57E2">
        <w:trPr>
          <w:trHeight w:val="56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E2" w:rsidRDefault="00DA11EA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金龙鱼</w:t>
            </w:r>
            <w:r>
              <w:rPr>
                <w:sz w:val="24"/>
              </w:rPr>
              <w:t>菜籽油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E2" w:rsidRDefault="00DA11EA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w w:val="8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一</w:t>
            </w:r>
            <w:r>
              <w:rPr>
                <w:sz w:val="24"/>
              </w:rPr>
              <w:t>级</w:t>
            </w:r>
            <w:r>
              <w:rPr>
                <w:rFonts w:hint="eastAsia"/>
                <w:sz w:val="24"/>
              </w:rPr>
              <w:t>桶</w:t>
            </w:r>
            <w:r>
              <w:rPr>
                <w:sz w:val="24"/>
              </w:rPr>
              <w:t>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E2" w:rsidRDefault="00DA11EA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元/5升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E2" w:rsidRDefault="00DA11EA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74.00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E2" w:rsidRDefault="00DA11E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E2" w:rsidRDefault="008A57E2"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 w:rsidR="008A57E2">
        <w:trPr>
          <w:trHeight w:val="56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E2" w:rsidRDefault="00DA11EA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金龙鱼大豆</w:t>
            </w:r>
            <w:r>
              <w:rPr>
                <w:sz w:val="24"/>
              </w:rPr>
              <w:t>油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E2" w:rsidRDefault="00DA11EA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w w:val="8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一</w:t>
            </w:r>
            <w:r>
              <w:rPr>
                <w:sz w:val="24"/>
              </w:rPr>
              <w:t>级</w:t>
            </w:r>
            <w:r>
              <w:rPr>
                <w:rFonts w:hint="eastAsia"/>
                <w:sz w:val="24"/>
              </w:rPr>
              <w:t>桶</w:t>
            </w:r>
            <w:r>
              <w:rPr>
                <w:sz w:val="24"/>
              </w:rPr>
              <w:t>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E2" w:rsidRDefault="00DA11EA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元/5升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E2" w:rsidRDefault="00DA11E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77.00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E2" w:rsidRDefault="00DA11E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E2" w:rsidRDefault="008A57E2"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 w:rsidR="008A57E2">
        <w:trPr>
          <w:trHeight w:val="56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E2" w:rsidRDefault="00DA11EA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金龙鱼调和油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E2" w:rsidRDefault="00DA11EA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w w:val="8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桶</w:t>
            </w:r>
            <w:r>
              <w:rPr>
                <w:sz w:val="24"/>
              </w:rPr>
              <w:t>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E2" w:rsidRDefault="00DA11EA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元/5升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E2" w:rsidRDefault="00DA11E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80.00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E2" w:rsidRDefault="00DA11E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E2" w:rsidRDefault="008A57E2"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 w:rsidR="008A57E2">
        <w:trPr>
          <w:trHeight w:val="56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E2" w:rsidRDefault="00DA11EA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蒙牛纯牛奶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E2" w:rsidRDefault="00DA11EA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240ml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E2" w:rsidRDefault="00DA11EA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元/袋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E2" w:rsidRDefault="00DA11EA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2.80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E2" w:rsidRDefault="00DA11E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E2" w:rsidRDefault="008A57E2"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 w:rsidR="008A57E2">
        <w:trPr>
          <w:trHeight w:val="56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E2" w:rsidRDefault="00DA11EA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银桥纯牛奶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E2" w:rsidRDefault="00DA11EA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220ml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E2" w:rsidRDefault="00DA11EA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元/袋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E2" w:rsidRDefault="00DA11EA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2.50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E2" w:rsidRDefault="00DA11E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E2" w:rsidRDefault="008A57E2"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 w:rsidR="008A57E2">
        <w:trPr>
          <w:trHeight w:val="56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E2" w:rsidRDefault="00DA11EA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白砂糖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E2" w:rsidRDefault="00DA11EA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散装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E2" w:rsidRDefault="00DA11EA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E2" w:rsidRDefault="00DA11EA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4.00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E2" w:rsidRDefault="00DA11E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E2" w:rsidRDefault="008A57E2"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bookmarkEnd w:id="1"/>
      <w:tr w:rsidR="008A57E2">
        <w:trPr>
          <w:trHeight w:val="56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E2" w:rsidRDefault="00DA11EA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食盐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E2" w:rsidRDefault="00DA11EA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含碘当地主销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E2" w:rsidRDefault="00DA11EA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</w:t>
            </w:r>
            <w:r>
              <w:rPr>
                <w:rFonts w:hint="eastAsia"/>
                <w:sz w:val="24"/>
              </w:rPr>
              <w:t>35</w:t>
            </w:r>
            <w:r>
              <w:rPr>
                <w:sz w:val="24"/>
              </w:rPr>
              <w:t>0克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E2" w:rsidRDefault="00DA11EA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1.40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E2" w:rsidRDefault="00DA11E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E2" w:rsidRDefault="008A57E2"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024AC">
        <w:trPr>
          <w:trHeight w:val="56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AC" w:rsidRDefault="005024AC" w:rsidP="005024AC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草</w:t>
            </w:r>
            <w:r>
              <w:rPr>
                <w:sz w:val="24"/>
              </w:rPr>
              <w:t>鱼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AC" w:rsidRDefault="005024AC" w:rsidP="005024AC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本地主销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AC" w:rsidRDefault="005024AC" w:rsidP="005024AC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AC" w:rsidRPr="008F7538" w:rsidRDefault="005461B6" w:rsidP="005024AC">
            <w:pPr>
              <w:widowControl/>
              <w:jc w:val="center"/>
              <w:textAlignment w:val="center"/>
              <w:rPr>
                <w:sz w:val="24"/>
              </w:rPr>
            </w:pPr>
            <w:r w:rsidRPr="008F7538">
              <w:rPr>
                <w:rFonts w:hint="eastAsia"/>
                <w:sz w:val="24"/>
                <w:szCs w:val="24"/>
              </w:rPr>
              <w:t>8.5</w:t>
            </w:r>
            <w:r w:rsidR="005024AC" w:rsidRPr="008F7538">
              <w:rPr>
                <w:rFonts w:hint="eastAsia"/>
                <w:sz w:val="24"/>
                <w:szCs w:val="24"/>
              </w:rPr>
              <w:t xml:space="preserve">0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AC" w:rsidRPr="008F7538" w:rsidRDefault="008F7538" w:rsidP="005024AC">
            <w:pPr>
              <w:jc w:val="center"/>
              <w:rPr>
                <w:sz w:val="24"/>
              </w:rPr>
            </w:pPr>
            <w:r w:rsidRPr="008F7538">
              <w:rPr>
                <w:rFonts w:hint="eastAsia"/>
                <w:sz w:val="24"/>
              </w:rPr>
              <w:t>-5.56%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AC" w:rsidRDefault="005024AC" w:rsidP="005024AC"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024AC">
        <w:trPr>
          <w:trHeight w:val="56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AC" w:rsidRDefault="005024AC" w:rsidP="005024AC">
            <w:pPr>
              <w:spacing w:line="36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鲤鱼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AC" w:rsidRDefault="005024AC" w:rsidP="005024AC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活鱼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AC" w:rsidRDefault="005024AC" w:rsidP="005024AC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AC" w:rsidRPr="008F7538" w:rsidRDefault="005461B6" w:rsidP="005024AC">
            <w:pPr>
              <w:widowControl/>
              <w:jc w:val="center"/>
              <w:textAlignment w:val="center"/>
              <w:rPr>
                <w:sz w:val="24"/>
              </w:rPr>
            </w:pPr>
            <w:r w:rsidRPr="008F7538">
              <w:rPr>
                <w:rFonts w:hint="eastAsia"/>
                <w:sz w:val="24"/>
                <w:szCs w:val="24"/>
              </w:rPr>
              <w:t>8.5</w:t>
            </w:r>
            <w:r w:rsidR="005024AC" w:rsidRPr="008F7538">
              <w:rPr>
                <w:rFonts w:hint="eastAsia"/>
                <w:sz w:val="24"/>
                <w:szCs w:val="24"/>
              </w:rPr>
              <w:t xml:space="preserve">0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AC" w:rsidRPr="008F7538" w:rsidRDefault="008F7538" w:rsidP="005024AC">
            <w:pPr>
              <w:jc w:val="center"/>
              <w:rPr>
                <w:sz w:val="24"/>
              </w:rPr>
            </w:pPr>
            <w:r w:rsidRPr="008F7538">
              <w:rPr>
                <w:rFonts w:hint="eastAsia"/>
                <w:sz w:val="24"/>
              </w:rPr>
              <w:t>-5.56%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AC" w:rsidRDefault="005024AC" w:rsidP="005024AC">
            <w:pPr>
              <w:widowControl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024AC">
        <w:trPr>
          <w:trHeight w:val="569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AC" w:rsidRDefault="005024AC" w:rsidP="005024AC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猪肉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AC" w:rsidRDefault="005024AC" w:rsidP="005024AC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后腿肉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AC" w:rsidRDefault="005024AC" w:rsidP="005024AC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AC" w:rsidRPr="005461B6" w:rsidRDefault="005024AC" w:rsidP="005024AC">
            <w:pPr>
              <w:widowControl/>
              <w:jc w:val="center"/>
              <w:textAlignment w:val="center"/>
              <w:rPr>
                <w:sz w:val="24"/>
              </w:rPr>
            </w:pPr>
            <w:r w:rsidRPr="005461B6">
              <w:rPr>
                <w:rFonts w:hint="eastAsia"/>
                <w:sz w:val="24"/>
                <w:szCs w:val="24"/>
              </w:rPr>
              <w:t>19.00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AC" w:rsidRPr="005461B6" w:rsidRDefault="005024AC" w:rsidP="005024AC">
            <w:pPr>
              <w:jc w:val="center"/>
              <w:rPr>
                <w:sz w:val="24"/>
              </w:rPr>
            </w:pPr>
            <w:r w:rsidRPr="005461B6"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AC" w:rsidRDefault="005024AC" w:rsidP="005024AC"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8A57E2">
        <w:trPr>
          <w:trHeight w:val="569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E2" w:rsidRDefault="00DA11EA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精瘦</w:t>
            </w:r>
            <w:r>
              <w:rPr>
                <w:sz w:val="24"/>
              </w:rPr>
              <w:t>肉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E2" w:rsidRDefault="00DA11EA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去皮去骨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E2" w:rsidRDefault="00DA11EA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E2" w:rsidRPr="005461B6" w:rsidRDefault="00DA11EA">
            <w:pPr>
              <w:widowControl/>
              <w:jc w:val="center"/>
              <w:textAlignment w:val="center"/>
              <w:rPr>
                <w:sz w:val="24"/>
              </w:rPr>
            </w:pPr>
            <w:r w:rsidRPr="005461B6">
              <w:rPr>
                <w:rFonts w:hint="eastAsia"/>
                <w:sz w:val="24"/>
                <w:szCs w:val="24"/>
              </w:rPr>
              <w:t xml:space="preserve">21.50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E2" w:rsidRPr="005461B6" w:rsidRDefault="005024AC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 w:rsidRPr="005461B6">
              <w:rPr>
                <w:rFonts w:hint="eastAsia"/>
                <w:sz w:val="24"/>
                <w:szCs w:val="24"/>
              </w:rPr>
              <w:t>平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E2" w:rsidRDefault="008A57E2"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8A57E2">
        <w:trPr>
          <w:trHeight w:val="56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E2" w:rsidRDefault="00DA11EA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牛肉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E2" w:rsidRDefault="00DA11EA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剔</w:t>
            </w:r>
            <w:r>
              <w:rPr>
                <w:sz w:val="24"/>
              </w:rPr>
              <w:t>骨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E2" w:rsidRDefault="00DA11EA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E2" w:rsidRPr="005461B6" w:rsidRDefault="00DA11EA">
            <w:pPr>
              <w:widowControl/>
              <w:jc w:val="center"/>
              <w:textAlignment w:val="center"/>
              <w:rPr>
                <w:sz w:val="24"/>
              </w:rPr>
            </w:pPr>
            <w:r w:rsidRPr="005461B6">
              <w:rPr>
                <w:rFonts w:hint="eastAsia"/>
                <w:sz w:val="24"/>
                <w:szCs w:val="24"/>
              </w:rPr>
              <w:t xml:space="preserve">36.00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E2" w:rsidRPr="005461B6" w:rsidRDefault="005024AC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 w:rsidRPr="005461B6">
              <w:rPr>
                <w:rFonts w:hint="eastAsia"/>
                <w:sz w:val="24"/>
                <w:szCs w:val="24"/>
              </w:rPr>
              <w:t>平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E2" w:rsidRDefault="008A57E2"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8A57E2">
        <w:trPr>
          <w:trHeight w:val="63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E2" w:rsidRDefault="00DA11EA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羊肉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E2" w:rsidRDefault="00DA11EA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w w:val="9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带</w:t>
            </w:r>
            <w:r>
              <w:rPr>
                <w:sz w:val="24"/>
              </w:rPr>
              <w:t>骨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E2" w:rsidRDefault="00DA11EA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E2" w:rsidRPr="005461B6" w:rsidRDefault="005461B6">
            <w:pPr>
              <w:widowControl/>
              <w:jc w:val="center"/>
              <w:textAlignment w:val="center"/>
              <w:rPr>
                <w:sz w:val="24"/>
              </w:rPr>
            </w:pPr>
            <w:r w:rsidRPr="005461B6">
              <w:rPr>
                <w:rFonts w:hint="eastAsia"/>
                <w:sz w:val="24"/>
                <w:szCs w:val="24"/>
              </w:rPr>
              <w:t>40</w:t>
            </w:r>
            <w:r w:rsidR="00DA11EA" w:rsidRPr="005461B6">
              <w:rPr>
                <w:rFonts w:hint="eastAsia"/>
                <w:sz w:val="24"/>
                <w:szCs w:val="24"/>
              </w:rPr>
              <w:t xml:space="preserve">.00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E2" w:rsidRPr="005461B6" w:rsidRDefault="00DA11EA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 w:rsidRPr="005461B6">
              <w:rPr>
                <w:rFonts w:hint="eastAsia"/>
                <w:sz w:val="24"/>
                <w:szCs w:val="24"/>
              </w:rPr>
              <w:t>平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E2" w:rsidRDefault="008A57E2"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8A57E2">
        <w:trPr>
          <w:trHeight w:val="56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E2" w:rsidRDefault="00DA11EA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鸡肉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E2" w:rsidRDefault="00DA11EA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白条鸡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E2" w:rsidRDefault="00DA11EA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w w:val="9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E2" w:rsidRPr="005461B6" w:rsidRDefault="00DA11EA">
            <w:pPr>
              <w:widowControl/>
              <w:jc w:val="center"/>
              <w:textAlignment w:val="center"/>
              <w:rPr>
                <w:sz w:val="24"/>
              </w:rPr>
            </w:pPr>
            <w:r w:rsidRPr="005461B6">
              <w:rPr>
                <w:rFonts w:hint="eastAsia"/>
                <w:sz w:val="24"/>
                <w:szCs w:val="24"/>
              </w:rPr>
              <w:t xml:space="preserve">9.00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E2" w:rsidRPr="005461B6" w:rsidRDefault="005024AC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 w:rsidRPr="005461B6">
              <w:rPr>
                <w:rFonts w:hint="eastAsia"/>
                <w:sz w:val="24"/>
                <w:szCs w:val="24"/>
              </w:rPr>
              <w:t>平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E2" w:rsidRDefault="008A57E2"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8A57E2">
        <w:trPr>
          <w:trHeight w:val="56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E2" w:rsidRDefault="00DA11EA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鸡蛋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E2" w:rsidRDefault="00DA11EA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本地主销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E2" w:rsidRDefault="00DA11EA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E2" w:rsidRPr="005461B6" w:rsidRDefault="00DA11EA">
            <w:pPr>
              <w:widowControl/>
              <w:jc w:val="center"/>
              <w:textAlignment w:val="center"/>
              <w:rPr>
                <w:sz w:val="24"/>
              </w:rPr>
            </w:pPr>
            <w:r w:rsidRPr="005461B6">
              <w:rPr>
                <w:rFonts w:hint="eastAsia"/>
                <w:sz w:val="24"/>
                <w:szCs w:val="24"/>
              </w:rPr>
              <w:t xml:space="preserve">6.50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E2" w:rsidRPr="005461B6" w:rsidRDefault="00DA11EA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 w:rsidRPr="005461B6">
              <w:rPr>
                <w:rFonts w:hint="eastAsia"/>
                <w:sz w:val="24"/>
                <w:szCs w:val="24"/>
              </w:rPr>
              <w:t>平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E2" w:rsidRDefault="008A57E2"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8A57E2" w:rsidRDefault="00DA11EA">
      <w:pPr>
        <w:widowControl/>
        <w:spacing w:before="156" w:line="360" w:lineRule="exact"/>
        <w:jc w:val="center"/>
        <w:rPr>
          <w:rFonts w:ascii="华文中宋" w:eastAsia="华文中宋" w:hAnsi="华文中宋"/>
          <w:b/>
          <w:bCs/>
          <w:color w:val="000000"/>
          <w:sz w:val="36"/>
        </w:rPr>
      </w:pPr>
      <w:r>
        <w:rPr>
          <w:rFonts w:ascii="华文中宋" w:eastAsia="华文中宋" w:hAnsi="华文中宋"/>
          <w:b/>
          <w:bCs/>
          <w:color w:val="000000"/>
          <w:sz w:val="36"/>
        </w:rPr>
        <w:lastRenderedPageBreak/>
        <w:t>铜川市蔬菜价格监测周报表</w:t>
      </w:r>
    </w:p>
    <w:p w:rsidR="008A57E2" w:rsidRDefault="00DA11EA">
      <w:pPr>
        <w:widowControl/>
        <w:spacing w:before="156"/>
        <w:jc w:val="center"/>
        <w:rPr>
          <w:rFonts w:ascii="仿宋" w:eastAsia="仿宋" w:hAnsi="仿宋" w:cs="仿宋"/>
          <w:color w:val="000000"/>
          <w:sz w:val="30"/>
        </w:rPr>
      </w:pPr>
      <w:r>
        <w:rPr>
          <w:rFonts w:ascii="仿宋" w:eastAsia="仿宋" w:hAnsi="仿宋" w:cs="仿宋" w:hint="eastAsia"/>
          <w:color w:val="000000"/>
          <w:sz w:val="30"/>
        </w:rPr>
        <w:t>填报单位：铜川市发展和改革委员会  2022年11月29日（第48周）</w:t>
      </w:r>
    </w:p>
    <w:tbl>
      <w:tblPr>
        <w:tblW w:w="9262" w:type="dxa"/>
        <w:tblInd w:w="-1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18"/>
        <w:gridCol w:w="1332"/>
        <w:gridCol w:w="1704"/>
        <w:gridCol w:w="1692"/>
        <w:gridCol w:w="1836"/>
        <w:gridCol w:w="1380"/>
      </w:tblGrid>
      <w:tr w:rsidR="008A57E2">
        <w:trPr>
          <w:trHeight w:val="662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E2" w:rsidRDefault="00DA11EA">
            <w:pPr>
              <w:widowControl/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商品名称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E2" w:rsidRDefault="00DA11EA">
            <w:pPr>
              <w:widowControl/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规格等级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E2" w:rsidRDefault="00DA11EA">
            <w:pPr>
              <w:widowControl/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单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位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E2" w:rsidRDefault="00DA11EA">
            <w:pPr>
              <w:widowControl/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零售价格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E2" w:rsidRDefault="00DA11EA"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t>比</w:t>
            </w:r>
            <w:r>
              <w:rPr>
                <w:rFonts w:ascii="Times New Roman" w:hAnsi="Times New Roman" w:hint="eastAsia"/>
                <w:b/>
                <w:color w:val="000000"/>
                <w:spacing w:val="-20"/>
                <w:sz w:val="24"/>
              </w:rPr>
              <w:t>11</w:t>
            </w:r>
            <w:r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t>月</w:t>
            </w:r>
            <w:r>
              <w:rPr>
                <w:rFonts w:ascii="Times New Roman" w:hAnsi="Times New Roman" w:hint="eastAsia"/>
                <w:b/>
                <w:color w:val="000000"/>
                <w:spacing w:val="-20"/>
                <w:sz w:val="24"/>
              </w:rPr>
              <w:t>21</w:t>
            </w:r>
            <w:r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t>日</w:t>
            </w:r>
            <w:r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t xml:space="preserve"> </w:t>
            </w:r>
          </w:p>
          <w:p w:rsidR="008A57E2" w:rsidRDefault="00DA11EA"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pacing w:val="2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t>± %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E2" w:rsidRDefault="00DA11EA">
            <w:pPr>
              <w:widowControl/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pacing w:val="2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20"/>
                <w:sz w:val="24"/>
              </w:rPr>
              <w:t>备</w:t>
            </w:r>
            <w:r>
              <w:rPr>
                <w:rFonts w:ascii="Times New Roman" w:hAnsi="Times New Roman"/>
                <w:b/>
                <w:color w:val="000000"/>
                <w:spacing w:val="2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pacing w:val="20"/>
                <w:sz w:val="24"/>
              </w:rPr>
              <w:t>注</w:t>
            </w:r>
          </w:p>
        </w:tc>
      </w:tr>
      <w:tr w:rsidR="008A57E2">
        <w:trPr>
          <w:trHeight w:val="530"/>
        </w:trPr>
        <w:tc>
          <w:tcPr>
            <w:tcW w:w="13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E2" w:rsidRDefault="00DA11EA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2"/>
              </w:rPr>
            </w:pPr>
            <w:bookmarkStart w:id="2" w:name="OLE_LINK1"/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2"/>
              </w:rPr>
              <w:t>白  菜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E2" w:rsidRDefault="00DA11EA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E2" w:rsidRDefault="00DA11EA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E2" w:rsidRDefault="00DA11EA" w:rsidP="005024AC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0.</w:t>
            </w:r>
            <w:r w:rsidR="005024AC">
              <w:rPr>
                <w:rFonts w:hint="eastAsia"/>
                <w:color w:val="000000"/>
                <w:sz w:val="24"/>
                <w:szCs w:val="24"/>
              </w:rPr>
              <w:t>90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E2" w:rsidRPr="008F7538" w:rsidRDefault="008F7538">
            <w:pPr>
              <w:widowControl/>
              <w:jc w:val="center"/>
              <w:textAlignment w:val="center"/>
              <w:rPr>
                <w:sz w:val="24"/>
              </w:rPr>
            </w:pPr>
            <w:r w:rsidRPr="008F7538">
              <w:rPr>
                <w:rFonts w:hint="eastAsia"/>
                <w:sz w:val="24"/>
              </w:rPr>
              <w:t>12.50%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E2" w:rsidRDefault="008A57E2"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 w:rsidR="008A57E2">
        <w:trPr>
          <w:trHeight w:val="462"/>
        </w:trPr>
        <w:tc>
          <w:tcPr>
            <w:tcW w:w="13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E2" w:rsidRDefault="00DA11EA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2"/>
              </w:rPr>
              <w:t>甘  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E2" w:rsidRDefault="00DA11EA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E2" w:rsidRDefault="00DA11EA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E2" w:rsidRDefault="00DA11EA" w:rsidP="005461B6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0.</w:t>
            </w:r>
            <w:r w:rsidR="005461B6">
              <w:rPr>
                <w:rFonts w:hint="eastAsia"/>
                <w:color w:val="000000"/>
                <w:sz w:val="24"/>
                <w:szCs w:val="24"/>
              </w:rPr>
              <w:t>9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0 </w:t>
            </w:r>
          </w:p>
        </w:tc>
        <w:bookmarkEnd w:id="2"/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E2" w:rsidRPr="008F7538" w:rsidRDefault="008F7538">
            <w:pPr>
              <w:jc w:val="center"/>
              <w:rPr>
                <w:sz w:val="24"/>
              </w:rPr>
            </w:pPr>
            <w:r w:rsidRPr="008F7538">
              <w:rPr>
                <w:rFonts w:hint="eastAsia"/>
                <w:sz w:val="24"/>
              </w:rPr>
              <w:t>12.50%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E2" w:rsidRDefault="008A57E2"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 w:rsidR="008A57E2">
        <w:trPr>
          <w:trHeight w:val="445"/>
        </w:trPr>
        <w:tc>
          <w:tcPr>
            <w:tcW w:w="13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E2" w:rsidRDefault="00DA11EA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2"/>
              </w:rPr>
              <w:t>韭  菜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E2" w:rsidRDefault="00DA11EA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E2" w:rsidRDefault="00DA11EA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E2" w:rsidRDefault="005461B6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3.90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E2" w:rsidRPr="008F7538" w:rsidRDefault="008F7538">
            <w:pPr>
              <w:jc w:val="center"/>
              <w:rPr>
                <w:sz w:val="24"/>
              </w:rPr>
            </w:pPr>
            <w:r w:rsidRPr="008F7538">
              <w:rPr>
                <w:rFonts w:hint="eastAsia"/>
                <w:sz w:val="24"/>
              </w:rPr>
              <w:t>11.43%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E2" w:rsidRDefault="008A57E2"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 w:rsidR="008A57E2">
        <w:trPr>
          <w:trHeight w:val="415"/>
        </w:trPr>
        <w:tc>
          <w:tcPr>
            <w:tcW w:w="13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E2" w:rsidRDefault="00DA11EA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2"/>
              </w:rPr>
              <w:t>小白菜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E2" w:rsidRDefault="00DA11EA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E2" w:rsidRDefault="00DA11EA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E2" w:rsidRDefault="00DA11EA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2.50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E2" w:rsidRDefault="005461B6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E2" w:rsidRDefault="008A57E2"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 w:rsidR="008A57E2">
        <w:trPr>
          <w:trHeight w:val="477"/>
        </w:trPr>
        <w:tc>
          <w:tcPr>
            <w:tcW w:w="13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E2" w:rsidRDefault="00DA11EA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2"/>
              </w:rPr>
              <w:t>菠  菜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E2" w:rsidRDefault="00DA11EA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E2" w:rsidRDefault="00DA11EA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E2" w:rsidRDefault="00DA11EA" w:rsidP="005461B6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2.</w:t>
            </w:r>
            <w:r w:rsidR="005461B6">
              <w:rPr>
                <w:rFonts w:hint="eastAsia"/>
                <w:color w:val="000000"/>
                <w:sz w:val="24"/>
                <w:szCs w:val="24"/>
              </w:rPr>
              <w:t>7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E2" w:rsidRDefault="008F7538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17.39%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E2" w:rsidRDefault="008A57E2"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 w:rsidR="008A57E2">
        <w:trPr>
          <w:trHeight w:val="495"/>
        </w:trPr>
        <w:tc>
          <w:tcPr>
            <w:tcW w:w="13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E2" w:rsidRDefault="00DA11EA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2"/>
              </w:rPr>
              <w:t>土  豆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E2" w:rsidRDefault="00DA11EA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E2" w:rsidRDefault="00DA11EA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E2" w:rsidRDefault="00DA11EA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2.00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E2" w:rsidRDefault="005461B6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E2" w:rsidRDefault="008A57E2"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 w:rsidR="008A57E2">
        <w:trPr>
          <w:trHeight w:val="450"/>
        </w:trPr>
        <w:tc>
          <w:tcPr>
            <w:tcW w:w="13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E2" w:rsidRDefault="00DA11EA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2"/>
              </w:rPr>
              <w:t>白萝卜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E2" w:rsidRDefault="00DA11EA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E2" w:rsidRDefault="00DA11EA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E2" w:rsidRDefault="00DA11EA" w:rsidP="005461B6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1.</w:t>
            </w:r>
            <w:r w:rsidR="005461B6">
              <w:rPr>
                <w:rFonts w:hint="eastAsia"/>
                <w:color w:val="000000"/>
                <w:sz w:val="24"/>
                <w:szCs w:val="24"/>
              </w:rPr>
              <w:t>3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E2" w:rsidRDefault="008F753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-13.33%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E2" w:rsidRDefault="008A57E2"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 w:rsidR="008A57E2">
        <w:trPr>
          <w:trHeight w:val="440"/>
        </w:trPr>
        <w:tc>
          <w:tcPr>
            <w:tcW w:w="13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E2" w:rsidRDefault="00DA11EA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2"/>
              </w:rPr>
              <w:t>胡萝卜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E2" w:rsidRDefault="00DA11EA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E2" w:rsidRDefault="00DA11EA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E2" w:rsidRDefault="00DA11EA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2.10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E2" w:rsidRDefault="00DA11E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E2" w:rsidRDefault="008A57E2"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 w:rsidR="008A57E2">
        <w:trPr>
          <w:trHeight w:val="450"/>
        </w:trPr>
        <w:tc>
          <w:tcPr>
            <w:tcW w:w="13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E2" w:rsidRDefault="00DA11EA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2"/>
              </w:rPr>
              <w:t>大  葱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E2" w:rsidRDefault="00DA11EA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E2" w:rsidRDefault="00DA11EA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E2" w:rsidRDefault="00DA11EA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3.00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E2" w:rsidRDefault="005461B6">
            <w:pPr>
              <w:jc w:val="center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E2" w:rsidRDefault="008A57E2"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 w:rsidR="008A57E2">
        <w:trPr>
          <w:trHeight w:val="450"/>
        </w:trPr>
        <w:tc>
          <w:tcPr>
            <w:tcW w:w="13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E2" w:rsidRDefault="00DA11EA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2"/>
              </w:rPr>
              <w:t>芹  菜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E2" w:rsidRDefault="00DA11EA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E2" w:rsidRDefault="00DA11EA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E2" w:rsidRDefault="00DA11EA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1.30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E2" w:rsidRDefault="00DA11E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E2" w:rsidRDefault="008A57E2"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 w:rsidR="008A57E2">
        <w:trPr>
          <w:trHeight w:val="450"/>
        </w:trPr>
        <w:tc>
          <w:tcPr>
            <w:tcW w:w="13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E2" w:rsidRDefault="00DA11EA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2"/>
              </w:rPr>
              <w:t>莲  菜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E2" w:rsidRDefault="00DA11EA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E2" w:rsidRDefault="00DA11EA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E2" w:rsidRDefault="005461B6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4.0</w:t>
            </w:r>
            <w:r w:rsidR="00DA11EA">
              <w:rPr>
                <w:rFonts w:hint="eastAsia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E2" w:rsidRDefault="008F7538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5.26%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E2" w:rsidRDefault="008A57E2"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 w:rsidR="008A57E2">
        <w:trPr>
          <w:trHeight w:val="450"/>
        </w:trPr>
        <w:tc>
          <w:tcPr>
            <w:tcW w:w="13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E2" w:rsidRDefault="00DA11EA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2"/>
              </w:rPr>
              <w:t>蒜  苔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E2" w:rsidRDefault="00DA11EA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E2" w:rsidRDefault="00DA11EA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E2" w:rsidRDefault="00DA11EA" w:rsidP="005461B6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5.</w:t>
            </w:r>
            <w:r w:rsidR="005461B6">
              <w:rPr>
                <w:rFonts w:hint="eastAsia"/>
                <w:color w:val="000000"/>
                <w:sz w:val="24"/>
                <w:szCs w:val="24"/>
              </w:rPr>
              <w:t>2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E2" w:rsidRDefault="008F7538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4.00%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E2" w:rsidRDefault="008A57E2"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 w:rsidR="008A57E2">
        <w:trPr>
          <w:trHeight w:val="450"/>
        </w:trPr>
        <w:tc>
          <w:tcPr>
            <w:tcW w:w="13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E2" w:rsidRDefault="00DA11EA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2"/>
              </w:rPr>
              <w:t>莴  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E2" w:rsidRDefault="00DA11EA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E2" w:rsidRDefault="00DA11EA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E2" w:rsidRDefault="00DA11EA" w:rsidP="005461B6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2.</w:t>
            </w:r>
            <w:r w:rsidR="005461B6">
              <w:rPr>
                <w:rFonts w:hint="eastAsia"/>
                <w:color w:val="000000"/>
                <w:sz w:val="24"/>
                <w:szCs w:val="24"/>
              </w:rPr>
              <w:t>1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E2" w:rsidRDefault="008F7538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-8.70%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E2" w:rsidRDefault="008A57E2"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 w:rsidR="008A57E2">
        <w:trPr>
          <w:trHeight w:val="450"/>
        </w:trPr>
        <w:tc>
          <w:tcPr>
            <w:tcW w:w="13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E2" w:rsidRDefault="00DA11EA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2"/>
              </w:rPr>
              <w:t>圆茄子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E2" w:rsidRDefault="00DA11EA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E2" w:rsidRDefault="00DA11EA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E2" w:rsidRDefault="00DA11EA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2.50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E2" w:rsidRDefault="005461B6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E2" w:rsidRDefault="008A57E2"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 w:rsidR="008A57E2">
        <w:trPr>
          <w:trHeight w:val="450"/>
        </w:trPr>
        <w:tc>
          <w:tcPr>
            <w:tcW w:w="13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E2" w:rsidRDefault="00DA11EA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2"/>
              </w:rPr>
              <w:t>青  椒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E2" w:rsidRDefault="00DA11EA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E2" w:rsidRDefault="00DA11EA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E2" w:rsidRDefault="005461B6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3.00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E2" w:rsidRDefault="008F7538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20.00%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E2" w:rsidRDefault="008A57E2"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 w:rsidR="008A57E2">
        <w:trPr>
          <w:trHeight w:val="450"/>
        </w:trPr>
        <w:tc>
          <w:tcPr>
            <w:tcW w:w="13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E2" w:rsidRDefault="00DA11EA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2"/>
              </w:rPr>
              <w:t>西红柿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E2" w:rsidRDefault="00DA11EA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E2" w:rsidRDefault="00DA11EA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E2" w:rsidRDefault="00DA11EA" w:rsidP="005461B6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3.</w:t>
            </w:r>
            <w:r w:rsidR="005461B6">
              <w:rPr>
                <w:rFonts w:hint="eastAsia"/>
                <w:color w:val="000000"/>
                <w:sz w:val="24"/>
                <w:szCs w:val="24"/>
              </w:rPr>
              <w:t>2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E2" w:rsidRDefault="008F7538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3.23%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E2" w:rsidRDefault="008A57E2"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 w:rsidR="008A57E2">
        <w:trPr>
          <w:trHeight w:val="450"/>
        </w:trPr>
        <w:tc>
          <w:tcPr>
            <w:tcW w:w="13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E2" w:rsidRDefault="00DA11EA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2"/>
              </w:rPr>
              <w:t>西葫芦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E2" w:rsidRDefault="00DA11EA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E2" w:rsidRDefault="00DA11EA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E2" w:rsidRDefault="00DA11EA" w:rsidP="008F7538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2.</w:t>
            </w:r>
            <w:r w:rsidR="008F7538">
              <w:rPr>
                <w:rFonts w:hint="eastAsia"/>
                <w:color w:val="000000"/>
                <w:sz w:val="24"/>
                <w:szCs w:val="24"/>
              </w:rPr>
              <w:t>3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E2" w:rsidRDefault="008F7538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9.52%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E2" w:rsidRDefault="008A57E2"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 w:rsidR="008A57E2">
        <w:trPr>
          <w:trHeight w:val="450"/>
        </w:trPr>
        <w:tc>
          <w:tcPr>
            <w:tcW w:w="13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E2" w:rsidRDefault="00DA11EA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2"/>
              </w:rPr>
              <w:t>冬  瓜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E2" w:rsidRDefault="00DA11EA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E2" w:rsidRDefault="00DA11EA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E2" w:rsidRDefault="00DA11EA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1.80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E2" w:rsidRDefault="005461B6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E2" w:rsidRDefault="008A57E2"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 w:rsidR="008A57E2">
        <w:trPr>
          <w:trHeight w:val="450"/>
        </w:trPr>
        <w:tc>
          <w:tcPr>
            <w:tcW w:w="13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E2" w:rsidRDefault="00DA11EA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2"/>
              </w:rPr>
              <w:t>豆  角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E2" w:rsidRDefault="00DA11EA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E2" w:rsidRDefault="00DA11EA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E2" w:rsidRDefault="00DA11EA" w:rsidP="005461B6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4.</w:t>
            </w:r>
            <w:r w:rsidR="005461B6">
              <w:rPr>
                <w:rFonts w:hint="eastAsia"/>
                <w:color w:val="000000"/>
                <w:sz w:val="24"/>
                <w:szCs w:val="24"/>
              </w:rPr>
              <w:t>5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E2" w:rsidRDefault="008F7538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4.65%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E2" w:rsidRDefault="008A57E2"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 w:rsidR="008A57E2">
        <w:trPr>
          <w:trHeight w:val="452"/>
        </w:trPr>
        <w:tc>
          <w:tcPr>
            <w:tcW w:w="13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E2" w:rsidRDefault="00DA11EA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2"/>
              </w:rPr>
              <w:t>黄  瓜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E2" w:rsidRDefault="00DA11EA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E2" w:rsidRDefault="00DA11EA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E2" w:rsidRDefault="00DA11EA" w:rsidP="005461B6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4.</w:t>
            </w:r>
            <w:r w:rsidR="005461B6">
              <w:rPr>
                <w:rFonts w:hint="eastAsia"/>
                <w:color w:val="000000"/>
                <w:sz w:val="24"/>
                <w:szCs w:val="24"/>
              </w:rPr>
              <w:t>6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E2" w:rsidRDefault="008F7538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2.22%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E2" w:rsidRDefault="008A57E2"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 w:rsidR="008A57E2">
        <w:trPr>
          <w:trHeight w:val="450"/>
        </w:trPr>
        <w:tc>
          <w:tcPr>
            <w:tcW w:w="13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E2" w:rsidRDefault="00DA11EA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2"/>
              </w:rPr>
              <w:t>黄豆芽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E2" w:rsidRDefault="00DA11EA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E2" w:rsidRDefault="00DA11EA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E2" w:rsidRDefault="00DA11EA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3.00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E2" w:rsidRDefault="00DA11E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E2" w:rsidRDefault="008A57E2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</w:p>
        </w:tc>
      </w:tr>
      <w:tr w:rsidR="008A57E2">
        <w:trPr>
          <w:trHeight w:val="450"/>
        </w:trPr>
        <w:tc>
          <w:tcPr>
            <w:tcW w:w="13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E2" w:rsidRDefault="00DA11EA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2"/>
              </w:rPr>
              <w:t>老豆腐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E2" w:rsidRDefault="00DA11EA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E2" w:rsidRDefault="00DA11EA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E2" w:rsidRDefault="00DA11EA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3.00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E2" w:rsidRDefault="00DA11E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E2" w:rsidRDefault="008A57E2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</w:p>
        </w:tc>
      </w:tr>
      <w:tr w:rsidR="008A57E2">
        <w:trPr>
          <w:trHeight w:val="469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E2" w:rsidRDefault="00DA11EA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2"/>
              </w:rPr>
              <w:t>蘑  菇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E2" w:rsidRDefault="00DA11EA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E2" w:rsidRDefault="00DA11EA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E2" w:rsidRDefault="00DA11EA" w:rsidP="005461B6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4.</w:t>
            </w:r>
            <w:r w:rsidR="005461B6">
              <w:rPr>
                <w:rFonts w:hint="eastAsia"/>
                <w:color w:val="000000"/>
                <w:sz w:val="24"/>
                <w:szCs w:val="24"/>
              </w:rPr>
              <w:t>0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E2" w:rsidRDefault="008F7538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-6.98%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E2" w:rsidRDefault="008A57E2"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</w:tbl>
    <w:p w:rsidR="008A57E2" w:rsidRDefault="008A57E2">
      <w:pPr>
        <w:widowControl/>
        <w:spacing w:line="260" w:lineRule="exact"/>
        <w:jc w:val="center"/>
        <w:rPr>
          <w:rFonts w:asciiTheme="minorEastAsia" w:eastAsiaTheme="minorEastAsia" w:hAnsiTheme="minorEastAsia" w:cstheme="minorEastAsia"/>
          <w:color w:val="000000"/>
          <w:sz w:val="24"/>
          <w:szCs w:val="22"/>
        </w:rPr>
      </w:pPr>
    </w:p>
    <w:p w:rsidR="008A57E2" w:rsidRDefault="008A57E2"/>
    <w:sectPr w:rsidR="008A57E2" w:rsidSect="008A57E2">
      <w:headerReference w:type="default" r:id="rId6"/>
      <w:pgSz w:w="11906" w:h="16838"/>
      <w:pgMar w:top="1984" w:right="1474" w:bottom="1701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E20" w:rsidRDefault="00873E20" w:rsidP="008A57E2">
      <w:r>
        <w:separator/>
      </w:r>
    </w:p>
  </w:endnote>
  <w:endnote w:type="continuationSeparator" w:id="1">
    <w:p w:rsidR="00873E20" w:rsidRDefault="00873E20" w:rsidP="008A57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E20" w:rsidRDefault="00873E20" w:rsidP="008A57E2">
      <w:r>
        <w:separator/>
      </w:r>
    </w:p>
  </w:footnote>
  <w:footnote w:type="continuationSeparator" w:id="1">
    <w:p w:rsidR="00873E20" w:rsidRDefault="00873E20" w:rsidP="008A57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7E2" w:rsidRDefault="008A57E2">
    <w:pPr>
      <w:widowControl/>
      <w:tabs>
        <w:tab w:val="center" w:pos="4153"/>
        <w:tab w:val="right" w:pos="8306"/>
      </w:tabs>
      <w:snapToGrid w:val="0"/>
      <w:jc w:val="center"/>
      <w:rPr>
        <w:rFonts w:ascii="Times New Roman" w:hAnsi="Times New Roman"/>
        <w:sz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YjMxZTFiNzdmN2I5ZWIxMGE3ZDQwYzU1ZWM0YTlmYzIifQ=="/>
  </w:docVars>
  <w:rsids>
    <w:rsidRoot w:val="002731CD"/>
    <w:rsid w:val="00135A47"/>
    <w:rsid w:val="002731CD"/>
    <w:rsid w:val="002870F5"/>
    <w:rsid w:val="003D3BF1"/>
    <w:rsid w:val="003F02A1"/>
    <w:rsid w:val="003F7E70"/>
    <w:rsid w:val="0046234D"/>
    <w:rsid w:val="00472D33"/>
    <w:rsid w:val="00476AD3"/>
    <w:rsid w:val="005024AC"/>
    <w:rsid w:val="00542AB3"/>
    <w:rsid w:val="005461B6"/>
    <w:rsid w:val="007A564C"/>
    <w:rsid w:val="00832602"/>
    <w:rsid w:val="00863F3C"/>
    <w:rsid w:val="00873E20"/>
    <w:rsid w:val="0089645F"/>
    <w:rsid w:val="008A57E2"/>
    <w:rsid w:val="008F7538"/>
    <w:rsid w:val="00C455D1"/>
    <w:rsid w:val="00C82041"/>
    <w:rsid w:val="00CD2A0E"/>
    <w:rsid w:val="00DA11EA"/>
    <w:rsid w:val="00E728EE"/>
    <w:rsid w:val="00EA3A47"/>
    <w:rsid w:val="00EC4EB7"/>
    <w:rsid w:val="00EF5AFF"/>
    <w:rsid w:val="00FB6591"/>
    <w:rsid w:val="025E6F06"/>
    <w:rsid w:val="07507E97"/>
    <w:rsid w:val="07A96F1C"/>
    <w:rsid w:val="08C677D6"/>
    <w:rsid w:val="093659BB"/>
    <w:rsid w:val="0B505F97"/>
    <w:rsid w:val="0CC41F2E"/>
    <w:rsid w:val="0FE8213B"/>
    <w:rsid w:val="111D690D"/>
    <w:rsid w:val="12047144"/>
    <w:rsid w:val="12A36177"/>
    <w:rsid w:val="149421BD"/>
    <w:rsid w:val="15161309"/>
    <w:rsid w:val="15360B1F"/>
    <w:rsid w:val="160061B8"/>
    <w:rsid w:val="16ED4EE7"/>
    <w:rsid w:val="174C4934"/>
    <w:rsid w:val="175D0208"/>
    <w:rsid w:val="17997027"/>
    <w:rsid w:val="192679F2"/>
    <w:rsid w:val="195022F1"/>
    <w:rsid w:val="1C0142C1"/>
    <w:rsid w:val="1E8D75EB"/>
    <w:rsid w:val="1EA15D07"/>
    <w:rsid w:val="1EC0167B"/>
    <w:rsid w:val="222F7B11"/>
    <w:rsid w:val="22486B23"/>
    <w:rsid w:val="228A0E2F"/>
    <w:rsid w:val="232022DC"/>
    <w:rsid w:val="239B5A97"/>
    <w:rsid w:val="23DD76B8"/>
    <w:rsid w:val="24842422"/>
    <w:rsid w:val="24994758"/>
    <w:rsid w:val="24C67D69"/>
    <w:rsid w:val="259B23EB"/>
    <w:rsid w:val="268A2D36"/>
    <w:rsid w:val="27BD1D05"/>
    <w:rsid w:val="281D74BD"/>
    <w:rsid w:val="288A51B8"/>
    <w:rsid w:val="29A159EC"/>
    <w:rsid w:val="2AAC5EC2"/>
    <w:rsid w:val="2CC87444"/>
    <w:rsid w:val="2E335DEE"/>
    <w:rsid w:val="310128D0"/>
    <w:rsid w:val="313D4EC3"/>
    <w:rsid w:val="329D070B"/>
    <w:rsid w:val="33431B1F"/>
    <w:rsid w:val="33D1657F"/>
    <w:rsid w:val="34460546"/>
    <w:rsid w:val="34710861"/>
    <w:rsid w:val="34CF3C2C"/>
    <w:rsid w:val="35716459"/>
    <w:rsid w:val="35850085"/>
    <w:rsid w:val="36C11860"/>
    <w:rsid w:val="3B0136F7"/>
    <w:rsid w:val="3C202132"/>
    <w:rsid w:val="3D3B2E02"/>
    <w:rsid w:val="3D567E34"/>
    <w:rsid w:val="3DC02816"/>
    <w:rsid w:val="3DEF437F"/>
    <w:rsid w:val="3ECF3F3E"/>
    <w:rsid w:val="3F767FD0"/>
    <w:rsid w:val="40416B7A"/>
    <w:rsid w:val="40F7720F"/>
    <w:rsid w:val="429969F5"/>
    <w:rsid w:val="43AB772E"/>
    <w:rsid w:val="44400381"/>
    <w:rsid w:val="4445412A"/>
    <w:rsid w:val="449C4BFC"/>
    <w:rsid w:val="457735AB"/>
    <w:rsid w:val="48EB00C1"/>
    <w:rsid w:val="48F137F1"/>
    <w:rsid w:val="49DE530F"/>
    <w:rsid w:val="4A9D2DCF"/>
    <w:rsid w:val="4BC41BB5"/>
    <w:rsid w:val="4C342383"/>
    <w:rsid w:val="4F276A85"/>
    <w:rsid w:val="4FAC38DF"/>
    <w:rsid w:val="511678F9"/>
    <w:rsid w:val="518647B8"/>
    <w:rsid w:val="526B7DDB"/>
    <w:rsid w:val="52BF45AE"/>
    <w:rsid w:val="52D10F82"/>
    <w:rsid w:val="53004672"/>
    <w:rsid w:val="53316B2B"/>
    <w:rsid w:val="54556311"/>
    <w:rsid w:val="545E4A78"/>
    <w:rsid w:val="54CB74BF"/>
    <w:rsid w:val="55714DDD"/>
    <w:rsid w:val="55C65F65"/>
    <w:rsid w:val="56083B87"/>
    <w:rsid w:val="56823204"/>
    <w:rsid w:val="57A33574"/>
    <w:rsid w:val="57F66847"/>
    <w:rsid w:val="58B333E1"/>
    <w:rsid w:val="5BCA0964"/>
    <w:rsid w:val="5BCF531B"/>
    <w:rsid w:val="5BE37743"/>
    <w:rsid w:val="5C303ED6"/>
    <w:rsid w:val="5F2A1715"/>
    <w:rsid w:val="646523B3"/>
    <w:rsid w:val="652C7AFF"/>
    <w:rsid w:val="66530835"/>
    <w:rsid w:val="671B6159"/>
    <w:rsid w:val="67751B16"/>
    <w:rsid w:val="68B240B0"/>
    <w:rsid w:val="6CCE54DD"/>
    <w:rsid w:val="6CF30226"/>
    <w:rsid w:val="6DC85344"/>
    <w:rsid w:val="6E187C9F"/>
    <w:rsid w:val="6EB25E68"/>
    <w:rsid w:val="70082E1F"/>
    <w:rsid w:val="70165877"/>
    <w:rsid w:val="70801822"/>
    <w:rsid w:val="75802CE1"/>
    <w:rsid w:val="767B054E"/>
    <w:rsid w:val="76C749F1"/>
    <w:rsid w:val="77545989"/>
    <w:rsid w:val="777E36F0"/>
    <w:rsid w:val="77D22370"/>
    <w:rsid w:val="7B8A4D59"/>
    <w:rsid w:val="7BB87930"/>
    <w:rsid w:val="7BCB14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57E2"/>
    <w:pPr>
      <w:widowControl w:val="0"/>
      <w:jc w:val="both"/>
    </w:pPr>
    <w:rPr>
      <w:rFonts w:ascii="宋体" w:hAnsi="宋体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8A57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8A57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8A57E2"/>
    <w:rPr>
      <w:rFonts w:ascii="宋体" w:hAnsi="宋体" w:cs="宋体"/>
      <w:sz w:val="18"/>
      <w:szCs w:val="18"/>
    </w:rPr>
  </w:style>
  <w:style w:type="character" w:customStyle="1" w:styleId="Char">
    <w:name w:val="页脚 Char"/>
    <w:basedOn w:val="a0"/>
    <w:link w:val="a3"/>
    <w:qFormat/>
    <w:rsid w:val="008A57E2"/>
    <w:rPr>
      <w:rFonts w:ascii="宋体" w:hAnsi="宋体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1048</TotalTime>
  <Pages>2</Pages>
  <Words>197</Words>
  <Characters>1125</Characters>
  <Application>Microsoft Office Word</Application>
  <DocSecurity>0</DocSecurity>
  <Lines>9</Lines>
  <Paragraphs>2</Paragraphs>
  <ScaleCrop>false</ScaleCrop>
  <Company>Microsoft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14</cp:revision>
  <cp:lastPrinted>2022-11-29T01:17:00Z</cp:lastPrinted>
  <dcterms:created xsi:type="dcterms:W3CDTF">2021-06-29T01:22:00Z</dcterms:created>
  <dcterms:modified xsi:type="dcterms:W3CDTF">2022-11-29T01:17:00Z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9BB010849CBA4C57B19AEDD6BEB4CFE7</vt:lpwstr>
  </property>
  <property fmtid="{D5CDD505-2E9C-101B-9397-08002B2CF9AE}" pid="4" name="commondata">
    <vt:lpwstr>eyJoZGlkIjoiNWJhOGY2YmIyYWE0YjdiOTYwYjc2MjRkMDdkOThhM2MifQ==</vt:lpwstr>
  </property>
</Properties>
</file>